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0" w:rsidRPr="00835305" w:rsidRDefault="003D7870" w:rsidP="002317A0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7870" w:rsidRPr="00B22B82" w:rsidRDefault="003D7870" w:rsidP="002317A0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462643" w:rsidRDefault="00462643" w:rsidP="002317A0"/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  <w:r w:rsidRPr="003D7870">
        <w:rPr>
          <w:rFonts w:ascii="Arial" w:hAnsi="Arial" w:cs="Arial"/>
          <w:b/>
          <w:szCs w:val="24"/>
        </w:rPr>
        <w:t>PLANO DE ATIVIDADES DE ESTÁGIO</w:t>
      </w:r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709"/>
        <w:gridCol w:w="4218"/>
      </w:tblGrid>
      <w:tr w:rsidR="003D7870" w:rsidRPr="003D7870" w:rsidTr="002317A0">
        <w:tc>
          <w:tcPr>
            <w:tcW w:w="286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ALUNO: </w:t>
            </w:r>
          </w:p>
        </w:tc>
        <w:tc>
          <w:tcPr>
            <w:tcW w:w="214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Semestre/Ano letivo: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Início: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Término: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semanal: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total:</w:t>
            </w:r>
          </w:p>
        </w:tc>
      </w:tr>
      <w:tr w:rsidR="003D7870" w:rsidRPr="003D7870" w:rsidTr="003D7870">
        <w:trPr>
          <w:trHeight w:val="562"/>
        </w:trPr>
        <w:tc>
          <w:tcPr>
            <w:tcW w:w="5000" w:type="pct"/>
            <w:gridSpan w:val="3"/>
          </w:tcPr>
          <w:p w:rsidR="003D7870" w:rsidRPr="003D7870" w:rsidRDefault="003D7870" w:rsidP="009319C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Estabelecimento de Ensino: </w:t>
            </w:r>
            <w:r w:rsidRPr="003D7870">
              <w:rPr>
                <w:rFonts w:ascii="Arial" w:hAnsi="Arial" w:cs="Arial"/>
                <w:szCs w:val="24"/>
              </w:rPr>
              <w:t>Instituto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Federal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Educação,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Ciência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Tecnologia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Mato Grosso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Campus Sorriso </w:t>
            </w:r>
            <w:r w:rsidRPr="003D7870">
              <w:rPr>
                <w:rFonts w:ascii="Arial" w:hAnsi="Arial" w:cs="Arial"/>
                <w:szCs w:val="24"/>
              </w:rPr>
              <w:t>doravante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denominada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“</w:t>
            </w:r>
            <w:r w:rsidRPr="003D7870">
              <w:rPr>
                <w:rFonts w:ascii="Arial" w:hAnsi="Arial" w:cs="Arial"/>
                <w:b/>
                <w:szCs w:val="24"/>
              </w:rPr>
              <w:t>Instituição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Ensino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”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sediada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proofErr w:type="gramStart"/>
            <w:r w:rsidRPr="003D7870">
              <w:rPr>
                <w:rFonts w:ascii="Arial" w:eastAsia="Arial" w:hAnsi="Arial" w:cs="Arial"/>
                <w:szCs w:val="24"/>
              </w:rPr>
              <w:t>Av.</w:t>
            </w:r>
            <w:proofErr w:type="gramEnd"/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="009319C1">
              <w:rPr>
                <w:rFonts w:ascii="Arial" w:eastAsia="Arial" w:hAnsi="Arial" w:cs="Arial"/>
                <w:szCs w:val="24"/>
              </w:rPr>
              <w:t>dos Universitários</w:t>
            </w:r>
            <w:r w:rsidRPr="003D7870">
              <w:rPr>
                <w:rFonts w:ascii="Arial" w:eastAsia="Arial" w:hAnsi="Arial" w:cs="Arial"/>
                <w:szCs w:val="24"/>
              </w:rPr>
              <w:t>,</w:t>
            </w:r>
            <w:r w:rsidR="009319C1">
              <w:rPr>
                <w:rFonts w:ascii="Arial" w:eastAsia="Arial" w:hAnsi="Arial" w:cs="Arial"/>
                <w:szCs w:val="24"/>
              </w:rPr>
              <w:t xml:space="preserve"> 799 Santa Clara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, Sorriso, Mato Grosso, sob o </w:t>
            </w:r>
            <w:r w:rsidRPr="003D7870">
              <w:rPr>
                <w:rFonts w:ascii="Arial" w:hAnsi="Arial" w:cs="Arial"/>
                <w:szCs w:val="24"/>
              </w:rPr>
              <w:t>CNPJ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10.784.782/0012-03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17A0">
              <w:rPr>
                <w:rFonts w:ascii="Arial" w:hAnsi="Arial" w:cs="Arial"/>
                <w:b/>
                <w:szCs w:val="24"/>
                <w:highlight w:val="lightGray"/>
              </w:rPr>
              <w:t>ATIVIDADES A SEREM DESENVOLVIDAS</w:t>
            </w:r>
            <w:r w:rsidR="00561CF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 xml:space="preserve">Total de Carga horária desta folha: 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 do aluno: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SUPERVISÃO NA UNIDADE CONCEDENTE</w:t>
            </w: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Cargo:</w:t>
            </w:r>
          </w:p>
        </w:tc>
      </w:tr>
      <w:tr w:rsidR="003D7870" w:rsidRP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Empresa: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PROFESSOR ORIENTADOR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Default="002317A0" w:rsidP="002317A0"/>
        </w:tc>
      </w:tr>
      <w:tr w:rsid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  <w:bookmarkStart w:id="0" w:name="_GoBack"/>
            <w:bookmarkEnd w:id="0"/>
          </w:p>
          <w:p w:rsidR="002317A0" w:rsidRDefault="002317A0" w:rsidP="002317A0"/>
        </w:tc>
      </w:tr>
    </w:tbl>
    <w:p w:rsidR="003D7870" w:rsidRDefault="003D7870" w:rsidP="002317A0">
      <w:pPr>
        <w:jc w:val="center"/>
      </w:pPr>
    </w:p>
    <w:sectPr w:rsidR="003D7870" w:rsidSect="003D78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55B"/>
    <w:rsid w:val="002317A0"/>
    <w:rsid w:val="003D7870"/>
    <w:rsid w:val="00420A74"/>
    <w:rsid w:val="00462643"/>
    <w:rsid w:val="00561CFC"/>
    <w:rsid w:val="009319C1"/>
    <w:rsid w:val="00E3455B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6</cp:revision>
  <dcterms:created xsi:type="dcterms:W3CDTF">2013-09-19T18:34:00Z</dcterms:created>
  <dcterms:modified xsi:type="dcterms:W3CDTF">2016-04-19T20:35:00Z</dcterms:modified>
</cp:coreProperties>
</file>